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  <w:lang w:eastAsia="zh-CN"/>
        </w:rPr>
        <w:t>公民</w:t>
      </w:r>
      <w:r>
        <w:rPr>
          <w:rFonts w:hint="eastAsia" w:ascii="楷体_GB2312" w:hAnsi="Verdana" w:eastAsia="楷体_GB2312" w:cs="宋体"/>
          <w:b/>
          <w:bCs/>
          <w:color w:val="000000"/>
          <w:kern w:val="0"/>
          <w:sz w:val="28"/>
          <w:szCs w:val="28"/>
        </w:rPr>
        <w:t>申请</w:t>
      </w:r>
    </w:p>
    <w:p>
      <w:pPr>
        <w:widowControl/>
        <w:adjustRightInd w:val="0"/>
        <w:snapToGrid w:val="0"/>
        <w:spacing w:line="560" w:lineRule="exact"/>
        <w:rPr>
          <w:rFonts w:ascii="楷体_GB2312" w:hAnsi="Verdana" w:eastAsia="楷体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行政复议申请书</w:t>
      </w:r>
    </w:p>
    <w:p>
      <w:pPr>
        <w:jc w:val="center"/>
        <w:rPr>
          <w:rFonts w:hint="eastAsia" w:ascii="方正仿宋简体"/>
          <w:sz w:val="28"/>
          <w:szCs w:val="28"/>
        </w:rPr>
      </w:pPr>
      <w:r>
        <w:rPr>
          <w:rFonts w:hint="eastAsia" w:ascii="方正仿宋简体"/>
          <w:sz w:val="28"/>
          <w:szCs w:val="28"/>
        </w:rPr>
        <w:t>（</w:t>
      </w:r>
      <w:r>
        <w:rPr>
          <w:rFonts w:hint="eastAsia" w:ascii="方正仿宋简体"/>
          <w:sz w:val="28"/>
          <w:szCs w:val="28"/>
          <w:lang w:eastAsia="zh-CN"/>
        </w:rPr>
        <w:t>仅供参考</w:t>
      </w:r>
      <w:r>
        <w:rPr>
          <w:rFonts w:hint="eastAsia" w:ascii="方正仿宋简体"/>
          <w:sz w:val="28"/>
          <w:szCs w:val="28"/>
        </w:rPr>
        <w:t>）</w:t>
      </w:r>
    </w:p>
    <w:p>
      <w:pPr>
        <w:spacing w:line="600" w:lineRule="atLeast"/>
        <w:jc w:val="both"/>
        <w:rPr>
          <w:rFonts w:ascii="华文中宋" w:hAnsi="华文中宋" w:eastAsia="华文中宋"/>
          <w:b/>
          <w:sz w:val="40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申请人：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性别：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出生年月：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身份证号码：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        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 工作单位：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住所(联系地址) 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  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 xml:space="preserve"> 邮政编码：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lang w:eastAsia="zh-CN"/>
        </w:rPr>
        <w:t>电话：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委托代理人：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 xml:space="preserve">  电话：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（有委托代理人的）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被申请人：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申请人不服被申请人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于（时间）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作出的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</w:rPr>
        <w:t xml:space="preserve"> （不服的具体行政行为）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>向复议机关申请行政复议。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行政复议请求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eastAsia="zh-CN"/>
        </w:rPr>
        <w:t>（请求撤销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val="en-US" w:eastAsia="zh-CN"/>
        </w:rPr>
        <w:t>/确认违法/责令履行等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  <w:lang w:eastAsia="zh-CN"/>
        </w:rPr>
        <w:t>）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</w:rPr>
        <w:t xml:space="preserve">事实和理由 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：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此致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  <w:u w:val="single"/>
        </w:rPr>
      </w:pPr>
      <w:bookmarkStart w:id="0" w:name="_GoBack"/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u w:val="single"/>
        </w:rPr>
        <w:t>（行政复议机关）</w:t>
      </w:r>
    </w:p>
    <w:bookmarkEnd w:id="0"/>
    <w:p>
      <w:pPr>
        <w:widowControl/>
        <w:adjustRightInd w:val="0"/>
        <w:snapToGrid w:val="0"/>
        <w:spacing w:line="560" w:lineRule="exact"/>
        <w:ind w:right="450"/>
        <w:jc w:val="righ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申请人：（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  <w:lang w:eastAsia="zh-CN"/>
        </w:rPr>
        <w:t>签字</w:t>
      </w:r>
      <w:r>
        <w:rPr>
          <w:rFonts w:hint="eastAsia" w:ascii="仿宋_GB2312" w:hAnsi="Verdana" w:eastAsia="仿宋_GB2312" w:cs="宋体"/>
          <w:color w:val="000000"/>
          <w:kern w:val="0"/>
          <w:sz w:val="30"/>
          <w:szCs w:val="30"/>
        </w:rPr>
        <w:t>）</w:t>
      </w:r>
    </w:p>
    <w:p>
      <w:pPr>
        <w:widowControl/>
        <w:adjustRightInd w:val="0"/>
        <w:snapToGrid w:val="0"/>
        <w:spacing w:line="460" w:lineRule="exact"/>
        <w:ind w:firstLine="5400" w:firstLineChars="1800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　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widowControl/>
        <w:adjustRightInd w:val="0"/>
        <w:snapToGrid w:val="0"/>
        <w:spacing w:line="560" w:lineRule="exact"/>
        <w:ind w:firstLine="6000" w:firstLineChars="2000"/>
        <w:jc w:val="left"/>
        <w:rPr>
          <w:rFonts w:ascii="仿宋_GB2312" w:hAnsi="Verdana" w:eastAsia="仿宋_GB2312" w:cs="宋体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</w:p>
    <w:p>
      <w:pPr>
        <w:spacing w:line="288" w:lineRule="auto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</w:p>
    <w:p>
      <w:pPr>
        <w:spacing w:line="288" w:lineRule="auto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</w:p>
    <w:p>
      <w:pPr>
        <w:spacing w:line="288" w:lineRule="auto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   页，共    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60E"/>
    <w:rsid w:val="00071F0B"/>
    <w:rsid w:val="00105E62"/>
    <w:rsid w:val="00110319"/>
    <w:rsid w:val="001310AC"/>
    <w:rsid w:val="00154BD0"/>
    <w:rsid w:val="001E2D21"/>
    <w:rsid w:val="0026097E"/>
    <w:rsid w:val="002F53F1"/>
    <w:rsid w:val="00355FA6"/>
    <w:rsid w:val="0039461E"/>
    <w:rsid w:val="003B3DCC"/>
    <w:rsid w:val="00413716"/>
    <w:rsid w:val="00423AE4"/>
    <w:rsid w:val="00461A94"/>
    <w:rsid w:val="00472068"/>
    <w:rsid w:val="004C02AF"/>
    <w:rsid w:val="004C2A5B"/>
    <w:rsid w:val="005614E1"/>
    <w:rsid w:val="005F30C1"/>
    <w:rsid w:val="00646178"/>
    <w:rsid w:val="006510D1"/>
    <w:rsid w:val="006C2423"/>
    <w:rsid w:val="006D582A"/>
    <w:rsid w:val="0071156F"/>
    <w:rsid w:val="007346F4"/>
    <w:rsid w:val="007955A5"/>
    <w:rsid w:val="007E2024"/>
    <w:rsid w:val="00805666"/>
    <w:rsid w:val="008078B3"/>
    <w:rsid w:val="008150E3"/>
    <w:rsid w:val="00827BED"/>
    <w:rsid w:val="008309A0"/>
    <w:rsid w:val="00844C3F"/>
    <w:rsid w:val="008A67B5"/>
    <w:rsid w:val="008B5983"/>
    <w:rsid w:val="008C3B3B"/>
    <w:rsid w:val="0091360E"/>
    <w:rsid w:val="0097478C"/>
    <w:rsid w:val="00987A9B"/>
    <w:rsid w:val="00995D7B"/>
    <w:rsid w:val="009F1585"/>
    <w:rsid w:val="009F30EF"/>
    <w:rsid w:val="00A14907"/>
    <w:rsid w:val="00A91D73"/>
    <w:rsid w:val="00AF3A86"/>
    <w:rsid w:val="00B07963"/>
    <w:rsid w:val="00B15FB9"/>
    <w:rsid w:val="00BB4B69"/>
    <w:rsid w:val="00C07208"/>
    <w:rsid w:val="00C1090E"/>
    <w:rsid w:val="00C53CB6"/>
    <w:rsid w:val="00C911A2"/>
    <w:rsid w:val="00CB5ABB"/>
    <w:rsid w:val="00CB5AF8"/>
    <w:rsid w:val="00D34824"/>
    <w:rsid w:val="00DA7D56"/>
    <w:rsid w:val="00DF43EA"/>
    <w:rsid w:val="00E6763D"/>
    <w:rsid w:val="00E97781"/>
    <w:rsid w:val="00EB05F4"/>
    <w:rsid w:val="00F073D7"/>
    <w:rsid w:val="00F72DB5"/>
    <w:rsid w:val="00F93C81"/>
    <w:rsid w:val="00F97661"/>
    <w:rsid w:val="00FD00F8"/>
    <w:rsid w:val="00FE0DDF"/>
    <w:rsid w:val="00FE7898"/>
    <w:rsid w:val="07195AD2"/>
    <w:rsid w:val="08A700EF"/>
    <w:rsid w:val="08BA5A8F"/>
    <w:rsid w:val="106D3ABD"/>
    <w:rsid w:val="126C7E8A"/>
    <w:rsid w:val="127F332D"/>
    <w:rsid w:val="139563D2"/>
    <w:rsid w:val="1636092D"/>
    <w:rsid w:val="18B7182C"/>
    <w:rsid w:val="1B305758"/>
    <w:rsid w:val="1BF26870"/>
    <w:rsid w:val="1F746766"/>
    <w:rsid w:val="21584246"/>
    <w:rsid w:val="24601E62"/>
    <w:rsid w:val="25D40BDC"/>
    <w:rsid w:val="263436A1"/>
    <w:rsid w:val="287B6F6E"/>
    <w:rsid w:val="2B252AC1"/>
    <w:rsid w:val="2C7C47F5"/>
    <w:rsid w:val="322367C4"/>
    <w:rsid w:val="392D363D"/>
    <w:rsid w:val="3D3A34D2"/>
    <w:rsid w:val="408124F5"/>
    <w:rsid w:val="555B5849"/>
    <w:rsid w:val="55E24246"/>
    <w:rsid w:val="56D652C2"/>
    <w:rsid w:val="57622A12"/>
    <w:rsid w:val="614C7F72"/>
    <w:rsid w:val="61AE1661"/>
    <w:rsid w:val="61BC1016"/>
    <w:rsid w:val="62555E30"/>
    <w:rsid w:val="66370885"/>
    <w:rsid w:val="6B186AF1"/>
    <w:rsid w:val="6DD15D40"/>
    <w:rsid w:val="6E006E44"/>
    <w:rsid w:val="6E0B1E19"/>
    <w:rsid w:val="749940E5"/>
    <w:rsid w:val="77264D0A"/>
    <w:rsid w:val="7BBB795D"/>
    <w:rsid w:val="7E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2018-02-27T07:49:00Z</dcterms:created>
  <dc:creator>ntko</dc:creator>
  <cp:lastModifiedBy>zhk</cp:lastModifiedBy>
  <dcterms:modified xsi:type="dcterms:W3CDTF">2021-07-20T07:35:50Z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